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3AC83" w14:textId="77777777" w:rsidR="00F72661" w:rsidRDefault="00F72661" w:rsidP="00F72661">
      <w:pPr>
        <w:jc w:val="center"/>
      </w:pPr>
    </w:p>
    <w:p w14:paraId="667EBACF" w14:textId="77777777" w:rsidR="00F72661" w:rsidRDefault="00F72661" w:rsidP="00F72661">
      <w:pPr>
        <w:jc w:val="center"/>
      </w:pPr>
    </w:p>
    <w:p w14:paraId="0CA90B74" w14:textId="180DDA5C" w:rsidR="00963891" w:rsidRDefault="00F72661" w:rsidP="00F72661">
      <w:pPr>
        <w:jc w:val="center"/>
        <w:rPr>
          <w:lang w:val="sk-SK"/>
        </w:rPr>
      </w:pPr>
      <w:proofErr w:type="spellStart"/>
      <w:r>
        <w:t>Oznam</w:t>
      </w:r>
      <w:proofErr w:type="spellEnd"/>
      <w:r>
        <w:t xml:space="preserve"> </w:t>
      </w:r>
      <w:r>
        <w:rPr>
          <w:lang w:val="sk-SK"/>
        </w:rPr>
        <w:t>– nezvestný pán Dušan Šimko</w:t>
      </w:r>
    </w:p>
    <w:p w14:paraId="4FC17213" w14:textId="77777777" w:rsidR="00F72661" w:rsidRDefault="00F72661" w:rsidP="00F72661">
      <w:pPr>
        <w:jc w:val="center"/>
        <w:rPr>
          <w:lang w:val="sk-SK"/>
        </w:rPr>
      </w:pPr>
    </w:p>
    <w:p w14:paraId="011448A6" w14:textId="61BF50BB" w:rsidR="00F72661" w:rsidRDefault="00F72661" w:rsidP="00F72661">
      <w:pPr>
        <w:jc w:val="both"/>
        <w:rPr>
          <w:lang w:val="sk-SK"/>
        </w:rPr>
      </w:pPr>
      <w:r>
        <w:rPr>
          <w:lang w:val="sk-SK"/>
        </w:rPr>
        <w:t xml:space="preserve">               Oznamujeme občanom, že od 17.6.2026 od </w:t>
      </w:r>
      <w:r w:rsidRPr="00F72661">
        <w:rPr>
          <w:lang w:val="sk-SK"/>
        </w:rPr>
        <w:t>15</w:t>
      </w:r>
      <w:r>
        <w:rPr>
          <w:lang w:val="sk-SK"/>
        </w:rPr>
        <w:t xml:space="preserve">tej hodiny je nezvestný 77 ročný pán Dušan Šimko, prechodný pobyt u pani Ingrid Čechovej, Košická Polianka 198. Údajne naposledy šiel smerom na Vyšnú Hutku. Prosíme občanov o pomoc, kto ho videl nech kontaktuje políciu na čísle 158. </w:t>
      </w:r>
    </w:p>
    <w:p w14:paraId="375A1DB5" w14:textId="77777777" w:rsidR="00F72661" w:rsidRPr="00F72661" w:rsidRDefault="00F72661">
      <w:pPr>
        <w:rPr>
          <w:lang w:val="sk-SK"/>
        </w:rPr>
      </w:pPr>
    </w:p>
    <w:sectPr w:rsidR="00F72661" w:rsidRPr="00F726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661"/>
    <w:rsid w:val="00186FE9"/>
    <w:rsid w:val="00963891"/>
    <w:rsid w:val="00AB6E04"/>
    <w:rsid w:val="00BF15D6"/>
    <w:rsid w:val="00F7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9C62E3"/>
  <w15:chartTrackingRefBased/>
  <w15:docId w15:val="{AF41D49D-3F8E-49E7-BB20-F7883116B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6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6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6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6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6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6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6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6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6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6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6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6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6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6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6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6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6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6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66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6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6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6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6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6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6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6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6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6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66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82</Words>
  <Characters>246</Characters>
  <Application>Microsoft Office Word</Application>
  <DocSecurity>0</DocSecurity>
  <Lines>41</Lines>
  <Paragraphs>46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Hajman, Tomas</dc:creator>
  <cp:keywords/>
  <dc:description/>
  <cp:lastModifiedBy>Hajman, Tomas</cp:lastModifiedBy>
  <cp:revision>1</cp:revision>
  <dcterms:created xsi:type="dcterms:W3CDTF">2026-06-17T20:26:00Z</dcterms:created>
  <dcterms:modified xsi:type="dcterms:W3CDTF">2026-06-17T20:39:00Z</dcterms:modified>
</cp:coreProperties>
</file>